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60E" w:rsidRDefault="0023660E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8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60E" w:rsidRDefault="0023660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60E" w:rsidRDefault="0023660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3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 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5F4" w:rsidRDefault="0023660E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 0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5F4" w:rsidSect="002366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5E"/>
    <w:rsid w:val="0023660E"/>
    <w:rsid w:val="0083163D"/>
    <w:rsid w:val="00915C5E"/>
    <w:rsid w:val="00F8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107B2-2332-463C-8A3A-4086B2AD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1Агафонова</dc:creator>
  <cp:keywords/>
  <dc:description/>
  <cp:lastModifiedBy>1Агафонова</cp:lastModifiedBy>
  <cp:revision>3</cp:revision>
  <dcterms:created xsi:type="dcterms:W3CDTF">2022-04-04T06:42:00Z</dcterms:created>
  <dcterms:modified xsi:type="dcterms:W3CDTF">2022-04-04T06:45:00Z</dcterms:modified>
</cp:coreProperties>
</file>